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715E" w14:textId="7B1C601A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5C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Learning Disability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Pairs</w:t>
      </w:r>
    </w:p>
    <w:p w14:paraId="22D8E8A9" w14:textId="76626CD7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38F65EF4" w14:textId="5940D3BA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4525C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Stoke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 C</w:t>
      </w:r>
    </w:p>
    <w:p w14:paraId="344FCF48" w14:textId="63D36D15" w:rsidR="000027CF" w:rsidRPr="00087AC9" w:rsidRDefault="004525CB" w:rsidP="006D1C57">
      <w:pPr>
        <w:spacing w:after="0" w:line="240" w:lineRule="auto"/>
        <w:jc w:val="center"/>
        <w:rPr>
          <w:rStyle w:val="lrzxr"/>
          <w:sz w:val="32"/>
          <w:szCs w:val="32"/>
        </w:rPr>
      </w:pPr>
      <w:r w:rsidRPr="00087AC9">
        <w:rPr>
          <w:rStyle w:val="lrzxr"/>
          <w:sz w:val="32"/>
          <w:szCs w:val="32"/>
        </w:rPr>
        <w:t>Occupation Rd, Coventry CV2 4AB</w:t>
      </w:r>
    </w:p>
    <w:p w14:paraId="410CA368" w14:textId="77777777" w:rsidR="004525CB" w:rsidRPr="00B66C36" w:rsidRDefault="004525CB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6"/>
          <w:szCs w:val="16"/>
        </w:rPr>
      </w:pPr>
    </w:p>
    <w:p w14:paraId="4C69436F" w14:textId="25A3A2C6" w:rsidR="006D1C57" w:rsidRPr="00087AC9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087AC9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0027CF" w:rsidRPr="00087AC9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Pr="00087AC9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106A6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20</w:t>
      </w:r>
      <w:r w:rsidR="000027CF" w:rsidRPr="00087AC9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0027CF" w:rsidRPr="00087AC9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June</w:t>
      </w:r>
      <w:r w:rsidRPr="00087AC9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2021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7FFE26BA" w14:textId="77777777" w:rsidR="0066778C" w:rsidRDefault="004378FD" w:rsidP="0066778C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  </w:t>
      </w:r>
      <w:r w:rsidR="0066778C"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Start Time:  Report 10.00am for 10.30am</w:t>
      </w:r>
    </w:p>
    <w:p w14:paraId="5420B9D6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3 Bowl Pairs, format dependent on entries</w:t>
      </w:r>
    </w:p>
    <w:p w14:paraId="06862D53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64856FD0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Any Bowls Shirt,</w:t>
      </w:r>
    </w:p>
    <w:p w14:paraId="6E1F7446" w14:textId="1004ADA2" w:rsidR="0066778C" w:rsidRDefault="00087AC9" w:rsidP="0066778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Bowls </w:t>
      </w:r>
      <w:r w:rsidR="0066778C">
        <w:rPr>
          <w:rFonts w:ascii="Calibri" w:hAnsi="Calibri" w:cs="Calibri"/>
          <w:color w:val="000000" w:themeColor="text1"/>
          <w:sz w:val="40"/>
          <w:szCs w:val="40"/>
        </w:rPr>
        <w:t>Trousers or Shorts</w:t>
      </w:r>
    </w:p>
    <w:p w14:paraId="47BC88FB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A15727E" w14:textId="77777777" w:rsidR="0066778C" w:rsidRPr="00087AC9" w:rsidRDefault="0066778C" w:rsidP="0066778C">
      <w:pPr>
        <w:spacing w:after="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 w:rsidRPr="00087AC9">
        <w:rPr>
          <w:rFonts w:ascii="Calibri" w:hAnsi="Calibri" w:cs="Calibri"/>
          <w:color w:val="FF0000"/>
          <w:sz w:val="32"/>
          <w:szCs w:val="32"/>
        </w:rPr>
        <w:t>Entry Only Open to DBE Members</w:t>
      </w:r>
    </w:p>
    <w:p w14:paraId="26DFE039" w14:textId="1E85D940" w:rsidR="0066778C" w:rsidRPr="00087AC9" w:rsidRDefault="0066778C" w:rsidP="0066778C">
      <w:pPr>
        <w:spacing w:after="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 w:rsidRPr="00087AC9">
        <w:rPr>
          <w:rFonts w:ascii="Calibri" w:hAnsi="Calibri" w:cs="Calibri"/>
          <w:color w:val="FF0000"/>
          <w:sz w:val="32"/>
          <w:szCs w:val="32"/>
        </w:rPr>
        <w:t>with a Learning Disability</w:t>
      </w:r>
    </w:p>
    <w:p w14:paraId="0FEC24F9" w14:textId="258C5EDD" w:rsidR="00087AC9" w:rsidRPr="00087AC9" w:rsidRDefault="00087AC9" w:rsidP="0066778C">
      <w:pPr>
        <w:spacing w:after="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6"/>
          <w:szCs w:val="36"/>
        </w:rPr>
        <w:t>(</w:t>
      </w:r>
      <w:r>
        <w:rPr>
          <w:rFonts w:ascii="Calibri" w:hAnsi="Calibri" w:cs="Calibri"/>
          <w:color w:val="FF0000"/>
          <w:sz w:val="32"/>
          <w:szCs w:val="32"/>
        </w:rPr>
        <w:t>Entry limited to 8 Pairs for this pilot event)</w:t>
      </w:r>
    </w:p>
    <w:p w14:paraId="75A9B8C8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0B22B4D7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Entry £5.00 per player (£10 per pair)</w:t>
      </w:r>
    </w:p>
    <w:p w14:paraId="4D804A09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If you do not have a playing partner, we will try to create pairs from single entries.</w:t>
      </w:r>
    </w:p>
    <w:p w14:paraId="4DA5225F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3246DF4" w14:textId="3AB01EFF" w:rsidR="0066778C" w:rsidRDefault="0066778C" w:rsidP="0066778C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9F2733">
        <w:rPr>
          <w:rFonts w:ascii="Calibri" w:hAnsi="Calibri" w:cs="Calibri"/>
          <w:b/>
          <w:sz w:val="28"/>
          <w:szCs w:val="28"/>
        </w:rPr>
        <w:t>May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9F2733">
        <w:rPr>
          <w:rFonts w:ascii="Calibri" w:hAnsi="Calibri" w:cs="Calibri"/>
          <w:b/>
          <w:sz w:val="28"/>
          <w:szCs w:val="28"/>
        </w:rPr>
        <w:t>24</w:t>
      </w:r>
      <w:r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2021 to:</w:t>
      </w:r>
    </w:p>
    <w:p w14:paraId="379B0282" w14:textId="77777777" w:rsidR="0066778C" w:rsidRDefault="0066778C" w:rsidP="0066778C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24172CBD" w14:textId="77777777" w:rsidR="00087AC9" w:rsidRDefault="0066778C" w:rsidP="00087AC9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5" w:history="1">
        <w:r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64DB6DE" w14:textId="1F51E6FD" w:rsidR="0066778C" w:rsidRDefault="0066778C" w:rsidP="00087AC9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Cheques made payable to ‘Disability Bowls England’. </w:t>
      </w:r>
    </w:p>
    <w:p w14:paraId="7E6D525D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>
        <w:rPr>
          <w:rFonts w:ascii="Calibri" w:hAnsi="Calibri" w:cs="Calibri"/>
          <w:b/>
          <w:sz w:val="28"/>
          <w:szCs w:val="28"/>
        </w:rPr>
        <w:t xml:space="preserve">TSB – Sort Code - 30 – 66 – 95 </w:t>
      </w:r>
    </w:p>
    <w:p w14:paraId="42FDB352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Account No.  23809968 </w:t>
      </w:r>
    </w:p>
    <w:p w14:paraId="19D51C3F" w14:textId="77777777" w:rsidR="0066778C" w:rsidRDefault="0066778C" w:rsidP="0066778C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add your initials and LOP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087AC9">
        <w:trPr>
          <w:trHeight w:val="416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717491A0" w14:textId="53D558A5" w:rsidR="006D1C57" w:rsidRPr="008376A7" w:rsidRDefault="00B66C36" w:rsidP="00087AC9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Ki</w:t>
      </w:r>
      <w:r w:rsidR="00F0581A" w:rsidRPr="008376A7">
        <w:rPr>
          <w:rFonts w:cstheme="minorHAnsi"/>
          <w:color w:val="FF0000"/>
          <w:sz w:val="24"/>
          <w:szCs w:val="24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063E2D"/>
    <w:rsid w:val="0007325D"/>
    <w:rsid w:val="00087AC9"/>
    <w:rsid w:val="00106A6A"/>
    <w:rsid w:val="001A4D26"/>
    <w:rsid w:val="00252C00"/>
    <w:rsid w:val="004378FD"/>
    <w:rsid w:val="004525CB"/>
    <w:rsid w:val="004C6560"/>
    <w:rsid w:val="005252FD"/>
    <w:rsid w:val="00556634"/>
    <w:rsid w:val="0066778C"/>
    <w:rsid w:val="006D1C57"/>
    <w:rsid w:val="00770E32"/>
    <w:rsid w:val="008376A7"/>
    <w:rsid w:val="008529D6"/>
    <w:rsid w:val="008B30DD"/>
    <w:rsid w:val="009F2733"/>
    <w:rsid w:val="00B66C36"/>
    <w:rsid w:val="00B86B69"/>
    <w:rsid w:val="00D24564"/>
    <w:rsid w:val="00D256F2"/>
    <w:rsid w:val="00DF79C8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semiHidden/>
    <w:unhideWhenUsed/>
    <w:rsid w:val="00667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competitions@disabilitybowlsengland.org.uk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Steve Angus</cp:lastModifiedBy>
  <cp:revision>16</cp:revision>
  <dcterms:created xsi:type="dcterms:W3CDTF">2021-03-03T09:42:00Z</dcterms:created>
  <dcterms:modified xsi:type="dcterms:W3CDTF">2021-03-24T12:31:00Z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